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362D9B4A" w:rsidR="0026522E" w:rsidRDefault="0026522E">
      <w:pPr>
        <w:rPr>
          <w:sz w:val="28"/>
          <w:szCs w:val="28"/>
        </w:rPr>
      </w:pPr>
      <w:proofErr w:type="gramStart"/>
      <w:r>
        <w:rPr>
          <w:sz w:val="28"/>
          <w:szCs w:val="28"/>
        </w:rPr>
        <w:t>First</w:t>
      </w:r>
      <w:proofErr w:type="gramEnd"/>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w:t>
      </w:r>
      <w:proofErr w:type="spellStart"/>
      <w:r>
        <w:rPr>
          <w:sz w:val="24"/>
          <w:szCs w:val="24"/>
        </w:rPr>
        <w:t>TextView</w:t>
      </w:r>
      <w:proofErr w:type="spellEnd"/>
      <w:r>
        <w:rPr>
          <w:sz w:val="24"/>
          <w:szCs w:val="24"/>
        </w:rPr>
        <w:t xml:space="preserve">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proofErr w:type="gramStart"/>
      <w:r>
        <w:rPr>
          <w:sz w:val="24"/>
          <w:szCs w:val="24"/>
        </w:rPr>
        <w:t>a</w:t>
      </w:r>
      <w:proofErr w:type="spellEnd"/>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 xml:space="preserve">Now insert a </w:t>
      </w:r>
      <w:proofErr w:type="spellStart"/>
      <w:r>
        <w:rPr>
          <w:sz w:val="24"/>
          <w:szCs w:val="24"/>
        </w:rPr>
        <w:t>textView</w:t>
      </w:r>
      <w:proofErr w:type="spellEnd"/>
      <w:r>
        <w:rPr>
          <w:sz w:val="24"/>
          <w:szCs w:val="24"/>
        </w:rPr>
        <w:t xml:space="preserve">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0D91C615" w:rsidR="00B91F5F" w:rsidRDefault="00A36A61" w:rsidP="00A36A61">
      <w:pPr>
        <w:jc w:val="center"/>
        <w:rPr>
          <w:b/>
          <w:bCs/>
          <w:sz w:val="52"/>
          <w:szCs w:val="52"/>
        </w:rPr>
      </w:pPr>
      <w:r w:rsidRPr="00A36A61">
        <w:rPr>
          <w:b/>
          <w:bCs/>
          <w:sz w:val="52"/>
          <w:szCs w:val="52"/>
        </w:rPr>
        <w:t>LECTURE:06</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 xml:space="preserve">It </w:t>
      </w:r>
      <w:proofErr w:type="gramStart"/>
      <w:r>
        <w:rPr>
          <w:sz w:val="24"/>
          <w:szCs w:val="24"/>
        </w:rPr>
        <w:t>work</w:t>
      </w:r>
      <w:proofErr w:type="gramEnd"/>
      <w:r>
        <w:rPr>
          <w:sz w:val="24"/>
          <w:szCs w:val="24"/>
        </w:rPr>
        <w:t xml:space="preserve"> fine by clicking button. Click button 17 times </w:t>
      </w:r>
      <w:proofErr w:type="gramStart"/>
      <w:r>
        <w:rPr>
          <w:sz w:val="24"/>
          <w:szCs w:val="24"/>
        </w:rPr>
        <w:t>and  see</w:t>
      </w:r>
      <w:proofErr w:type="gramEnd"/>
      <w:r>
        <w:rPr>
          <w:sz w:val="24"/>
          <w:szCs w:val="24"/>
        </w:rPr>
        <w:t xml:space="preserv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Now override onPause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Now add onResume:</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Add onStop:</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Add onDestroy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And change alc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But when we rotate the screen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proofErr w:type="gramStart"/>
      <w:r>
        <w:rPr>
          <w:sz w:val="24"/>
          <w:szCs w:val="24"/>
        </w:rPr>
        <w:t>So</w:t>
      </w:r>
      <w:proofErr w:type="gramEnd"/>
      <w:r>
        <w:rPr>
          <w:sz w:val="24"/>
          <w:szCs w:val="24"/>
        </w:rPr>
        <w:t xml:space="preserve"> we have to save values before destroying and call them after create. For this we override function </w:t>
      </w:r>
      <w:proofErr w:type="gramStart"/>
      <w:r>
        <w:rPr>
          <w:sz w:val="24"/>
          <w:szCs w:val="24"/>
        </w:rPr>
        <w:t>onSaveInstanceState(</w:t>
      </w:r>
      <w:proofErr w:type="gram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We save our values in bundle in onStop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Retrieve value in onCreate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5FBA79B2"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5461D"/>
    <w:rsid w:val="00062B7C"/>
    <w:rsid w:val="00066072"/>
    <w:rsid w:val="00074087"/>
    <w:rsid w:val="000C6356"/>
    <w:rsid w:val="000D2E30"/>
    <w:rsid w:val="0012056A"/>
    <w:rsid w:val="00120874"/>
    <w:rsid w:val="001657AF"/>
    <w:rsid w:val="001A28F0"/>
    <w:rsid w:val="00211051"/>
    <w:rsid w:val="00212DEB"/>
    <w:rsid w:val="00253B6A"/>
    <w:rsid w:val="0026522E"/>
    <w:rsid w:val="002955AC"/>
    <w:rsid w:val="002B10DE"/>
    <w:rsid w:val="002D19D2"/>
    <w:rsid w:val="00320B48"/>
    <w:rsid w:val="00325E25"/>
    <w:rsid w:val="00366DB2"/>
    <w:rsid w:val="00373774"/>
    <w:rsid w:val="003B6949"/>
    <w:rsid w:val="003E3FED"/>
    <w:rsid w:val="0041588B"/>
    <w:rsid w:val="00424C96"/>
    <w:rsid w:val="00425A70"/>
    <w:rsid w:val="004432B1"/>
    <w:rsid w:val="00452CA9"/>
    <w:rsid w:val="004E6F69"/>
    <w:rsid w:val="004E7FB4"/>
    <w:rsid w:val="0050637C"/>
    <w:rsid w:val="00507A34"/>
    <w:rsid w:val="00546BEA"/>
    <w:rsid w:val="00581C6B"/>
    <w:rsid w:val="005C2FD4"/>
    <w:rsid w:val="005F25FA"/>
    <w:rsid w:val="00634025"/>
    <w:rsid w:val="00645F7F"/>
    <w:rsid w:val="006651AB"/>
    <w:rsid w:val="00683919"/>
    <w:rsid w:val="006C40F3"/>
    <w:rsid w:val="006E256C"/>
    <w:rsid w:val="00741CC7"/>
    <w:rsid w:val="0074292F"/>
    <w:rsid w:val="00766588"/>
    <w:rsid w:val="00774816"/>
    <w:rsid w:val="007B49E9"/>
    <w:rsid w:val="007E72EA"/>
    <w:rsid w:val="00864C23"/>
    <w:rsid w:val="0088105A"/>
    <w:rsid w:val="00920036"/>
    <w:rsid w:val="0095095F"/>
    <w:rsid w:val="00976287"/>
    <w:rsid w:val="009D1164"/>
    <w:rsid w:val="009D3765"/>
    <w:rsid w:val="00A36A61"/>
    <w:rsid w:val="00A53131"/>
    <w:rsid w:val="00A5324F"/>
    <w:rsid w:val="00A716EC"/>
    <w:rsid w:val="00AC2FD5"/>
    <w:rsid w:val="00AC5A15"/>
    <w:rsid w:val="00AE7F84"/>
    <w:rsid w:val="00B45A21"/>
    <w:rsid w:val="00B501A4"/>
    <w:rsid w:val="00B91F5F"/>
    <w:rsid w:val="00BB5745"/>
    <w:rsid w:val="00BC7DB3"/>
    <w:rsid w:val="00BD31CA"/>
    <w:rsid w:val="00BF6236"/>
    <w:rsid w:val="00C02D08"/>
    <w:rsid w:val="00C078A1"/>
    <w:rsid w:val="00C228C5"/>
    <w:rsid w:val="00C273AE"/>
    <w:rsid w:val="00C37BFE"/>
    <w:rsid w:val="00C422FF"/>
    <w:rsid w:val="00CD1DA9"/>
    <w:rsid w:val="00CE7367"/>
    <w:rsid w:val="00D522C5"/>
    <w:rsid w:val="00D66124"/>
    <w:rsid w:val="00DF4C3E"/>
    <w:rsid w:val="00E264FE"/>
    <w:rsid w:val="00E55A4A"/>
    <w:rsid w:val="00E56C0F"/>
    <w:rsid w:val="00E61483"/>
    <w:rsid w:val="00EE2DAB"/>
    <w:rsid w:val="00EE326E"/>
    <w:rsid w:val="00EE6DDE"/>
    <w:rsid w:val="00EF399D"/>
    <w:rsid w:val="00F0480C"/>
    <w:rsid w:val="00F700CE"/>
    <w:rsid w:val="00FA1BCB"/>
    <w:rsid w:val="00FB76A9"/>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2FFC0F0C-C456-4FE7-B359-00612FF36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170" Type="http://schemas.openxmlformats.org/officeDocument/2006/relationships/image" Target="media/image167.PNG"/><Relationship Id="rId226" Type="http://schemas.openxmlformats.org/officeDocument/2006/relationships/image" Target="media/image223.PNG"/><Relationship Id="rId268" Type="http://schemas.openxmlformats.org/officeDocument/2006/relationships/image" Target="media/image265.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jp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279" Type="http://schemas.openxmlformats.org/officeDocument/2006/relationships/image" Target="media/image276.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85" Type="http://schemas.openxmlformats.org/officeDocument/2006/relationships/image" Target="media/image82.PNG"/><Relationship Id="rId150" Type="http://schemas.openxmlformats.org/officeDocument/2006/relationships/image" Target="media/image147.PNG"/><Relationship Id="rId192" Type="http://schemas.openxmlformats.org/officeDocument/2006/relationships/image" Target="media/image189.PNG"/><Relationship Id="rId206" Type="http://schemas.openxmlformats.org/officeDocument/2006/relationships/image" Target="media/image203.PNG"/><Relationship Id="rId248" Type="http://schemas.openxmlformats.org/officeDocument/2006/relationships/image" Target="media/image245.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fontTable" Target="fontTable.xml"/><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4.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249" Type="http://schemas.openxmlformats.org/officeDocument/2006/relationships/image" Target="media/image246.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281" Type="http://schemas.openxmlformats.org/officeDocument/2006/relationships/image" Target="media/image278.PNG"/><Relationship Id="rId316" Type="http://schemas.openxmlformats.org/officeDocument/2006/relationships/theme" Target="theme/theme1.xml"/><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jpg"/><Relationship Id="rId218" Type="http://schemas.openxmlformats.org/officeDocument/2006/relationships/image" Target="media/image215.PNG"/><Relationship Id="rId239" Type="http://schemas.openxmlformats.org/officeDocument/2006/relationships/image" Target="media/image236.PNG"/><Relationship Id="rId250" Type="http://schemas.openxmlformats.org/officeDocument/2006/relationships/image" Target="media/image247.PNG"/><Relationship Id="rId271" Type="http://schemas.openxmlformats.org/officeDocument/2006/relationships/image" Target="media/image268.PNG"/><Relationship Id="rId292" Type="http://schemas.openxmlformats.org/officeDocument/2006/relationships/image" Target="media/image289.PNG"/><Relationship Id="rId306" Type="http://schemas.openxmlformats.org/officeDocument/2006/relationships/image" Target="media/image303.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240" Type="http://schemas.openxmlformats.org/officeDocument/2006/relationships/image" Target="media/image237.PNG"/><Relationship Id="rId261" Type="http://schemas.openxmlformats.org/officeDocument/2006/relationships/image" Target="media/image258.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jp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jp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230" Type="http://schemas.openxmlformats.org/officeDocument/2006/relationships/image" Target="media/image227.PNG"/><Relationship Id="rId251" Type="http://schemas.openxmlformats.org/officeDocument/2006/relationships/image" Target="media/image248.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72" Type="http://schemas.openxmlformats.org/officeDocument/2006/relationships/image" Target="media/image269.PNG"/><Relationship Id="rId293" Type="http://schemas.openxmlformats.org/officeDocument/2006/relationships/image" Target="media/image290.PNG"/><Relationship Id="rId307" Type="http://schemas.openxmlformats.org/officeDocument/2006/relationships/image" Target="media/image304.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9.PNG"/><Relationship Id="rId283" Type="http://schemas.openxmlformats.org/officeDocument/2006/relationships/image" Target="media/image280.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jpg"/><Relationship Id="rId9" Type="http://schemas.openxmlformats.org/officeDocument/2006/relationships/image" Target="media/image6.PNG"/><Relationship Id="rId210" Type="http://schemas.openxmlformats.org/officeDocument/2006/relationships/image" Target="media/image207.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273" Type="http://schemas.openxmlformats.org/officeDocument/2006/relationships/image" Target="media/image270.PNG"/><Relationship Id="rId294" Type="http://schemas.openxmlformats.org/officeDocument/2006/relationships/image" Target="media/image291.PNG"/><Relationship Id="rId308" Type="http://schemas.openxmlformats.org/officeDocument/2006/relationships/image" Target="media/image305.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PNG"/><Relationship Id="rId284" Type="http://schemas.openxmlformats.org/officeDocument/2006/relationships/image" Target="media/image281.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4" Type="http://schemas.openxmlformats.org/officeDocument/2006/relationships/image" Target="media/image271.PNG"/><Relationship Id="rId295" Type="http://schemas.openxmlformats.org/officeDocument/2006/relationships/image" Target="media/image292.PNG"/><Relationship Id="rId309" Type="http://schemas.openxmlformats.org/officeDocument/2006/relationships/image" Target="media/image306.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285" Type="http://schemas.openxmlformats.org/officeDocument/2006/relationships/image" Target="media/image28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jp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296" Type="http://schemas.openxmlformats.org/officeDocument/2006/relationships/image" Target="media/image293.PNG"/><Relationship Id="rId300" Type="http://schemas.openxmlformats.org/officeDocument/2006/relationships/image" Target="media/image297.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286" Type="http://schemas.openxmlformats.org/officeDocument/2006/relationships/image" Target="media/image283.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8.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jp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9.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288" Type="http://schemas.openxmlformats.org/officeDocument/2006/relationships/image" Target="media/image285.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303" Type="http://schemas.openxmlformats.org/officeDocument/2006/relationships/image" Target="media/image30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107" Type="http://schemas.openxmlformats.org/officeDocument/2006/relationships/image" Target="media/image104.PNG"/><Relationship Id="rId289" Type="http://schemas.openxmlformats.org/officeDocument/2006/relationships/image" Target="media/image286.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258" Type="http://schemas.openxmlformats.org/officeDocument/2006/relationships/image" Target="media/image255.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6" Type="http://schemas.openxmlformats.org/officeDocument/2006/relationships/image" Target="media/image3.PNG"/><Relationship Id="rId238" Type="http://schemas.openxmlformats.org/officeDocument/2006/relationships/image" Target="media/image235.PNG"/><Relationship Id="rId291" Type="http://schemas.openxmlformats.org/officeDocument/2006/relationships/image" Target="media/image288.PNG"/><Relationship Id="rId305" Type="http://schemas.openxmlformats.org/officeDocument/2006/relationships/image" Target="media/image302.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1884</TotalTime>
  <Pages>165</Pages>
  <Words>2429</Words>
  <Characters>13849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11</cp:revision>
  <dcterms:created xsi:type="dcterms:W3CDTF">2021-03-04T18:38:00Z</dcterms:created>
  <dcterms:modified xsi:type="dcterms:W3CDTF">2021-03-18T13:34:00Z</dcterms:modified>
</cp:coreProperties>
</file>